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888" w:type="dxa"/>
        <w:tblInd w:w="108" w:type="dxa"/>
        <w:tblLayout w:type="fixed"/>
        <w:tblLook w:val="0000"/>
      </w:tblPr>
      <w:tblGrid>
        <w:gridCol w:w="4962"/>
        <w:gridCol w:w="4860"/>
        <w:gridCol w:w="4860"/>
        <w:gridCol w:w="4860"/>
        <w:gridCol w:w="5346"/>
      </w:tblGrid>
      <w:tr w:rsidR="00647118" w:rsidRPr="009F69DD" w:rsidTr="000266D1">
        <w:trPr>
          <w:trHeight w:val="4820"/>
        </w:trPr>
        <w:tc>
          <w:tcPr>
            <w:tcW w:w="4962" w:type="dxa"/>
          </w:tcPr>
          <w:p w:rsidR="00647118" w:rsidRPr="003306CD" w:rsidRDefault="00647118" w:rsidP="005A5CB7">
            <w:pPr>
              <w:pStyle w:val="1"/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118" w:rsidRPr="003306CD" w:rsidRDefault="00647118" w:rsidP="005A5CB7">
            <w:pPr>
              <w:pStyle w:val="1"/>
              <w:jc w:val="center"/>
              <w:rPr>
                <w:b/>
                <w:sz w:val="24"/>
              </w:rPr>
            </w:pPr>
            <w:r w:rsidRPr="003306CD">
              <w:rPr>
                <w:b/>
                <w:sz w:val="24"/>
              </w:rPr>
              <w:t>Администрация</w:t>
            </w:r>
          </w:p>
          <w:p w:rsidR="00647118" w:rsidRPr="003306CD" w:rsidRDefault="00647118" w:rsidP="005A5CB7">
            <w:pPr>
              <w:pStyle w:val="1"/>
              <w:jc w:val="center"/>
              <w:rPr>
                <w:b/>
                <w:sz w:val="24"/>
              </w:rPr>
            </w:pPr>
            <w:r w:rsidRPr="003306CD">
              <w:rPr>
                <w:b/>
                <w:sz w:val="24"/>
              </w:rPr>
              <w:t xml:space="preserve">муниципального образования </w:t>
            </w:r>
          </w:p>
          <w:p w:rsidR="00647118" w:rsidRPr="003306CD" w:rsidRDefault="00647118" w:rsidP="005A5CB7">
            <w:pPr>
              <w:pStyle w:val="1"/>
              <w:jc w:val="center"/>
              <w:rPr>
                <w:b/>
                <w:sz w:val="24"/>
              </w:rPr>
            </w:pPr>
            <w:r w:rsidRPr="003306CD">
              <w:rPr>
                <w:b/>
                <w:sz w:val="24"/>
              </w:rPr>
              <w:t>Красноар</w:t>
            </w:r>
            <w:r>
              <w:rPr>
                <w:b/>
                <w:sz w:val="24"/>
              </w:rPr>
              <w:t>мейский район</w:t>
            </w:r>
          </w:p>
          <w:p w:rsidR="00647118" w:rsidRPr="003306CD" w:rsidRDefault="00647118" w:rsidP="005A5CB7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ОБРАЗОВАНИЯ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 xml:space="preserve">Красная ул., д.110, станица Полтавская, 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353800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>тел.: (86165) 3-11-56, факс (86165) 3-33-64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>ОКПО 02100131 ОГРН 1022304036501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33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2336011427 </w:t>
            </w:r>
            <w:r w:rsidRPr="003306C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33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233601001</w:t>
            </w:r>
          </w:p>
          <w:p w:rsidR="00647118" w:rsidRPr="003306CD" w:rsidRDefault="00647118" w:rsidP="005A5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3306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uo@krsrm.kubannet.ru</w:t>
              </w:r>
            </w:hyperlink>
          </w:p>
          <w:p w:rsidR="00647118" w:rsidRPr="000666C0" w:rsidRDefault="00E169BC" w:rsidP="000666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371E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647118" w:rsidRPr="000666C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266D1" w:rsidRPr="000666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66C0" w:rsidRPr="000666C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47118" w:rsidRPr="000666C0">
              <w:rPr>
                <w:rFonts w:ascii="Times New Roman" w:hAnsi="Times New Roman" w:cs="Times New Roman"/>
                <w:sz w:val="26"/>
                <w:szCs w:val="26"/>
              </w:rPr>
              <w:t xml:space="preserve"> №119.04 - </w:t>
            </w:r>
            <w:bookmarkStart w:id="0" w:name="_GoBack"/>
            <w:bookmarkEnd w:id="0"/>
            <w:r w:rsidR="00196E6D" w:rsidRPr="000666C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7118" w:rsidRPr="000666C0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0266D1" w:rsidRPr="000666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47118" w:rsidRPr="000266D1" w:rsidRDefault="00647118" w:rsidP="0023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№_______________</w:t>
            </w:r>
            <w:r w:rsidR="0023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</w:t>
            </w:r>
          </w:p>
        </w:tc>
        <w:tc>
          <w:tcPr>
            <w:tcW w:w="4860" w:type="dxa"/>
          </w:tcPr>
          <w:p w:rsidR="00E874A2" w:rsidRPr="00196E6D" w:rsidRDefault="00E874A2" w:rsidP="0019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proofErr w:type="gramStart"/>
            <w:r w:rsidRPr="001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647118" w:rsidRPr="00AF1D12" w:rsidRDefault="00196E6D" w:rsidP="001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647118" w:rsidRPr="001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860" w:type="dxa"/>
          </w:tcPr>
          <w:p w:rsidR="00647118" w:rsidRPr="003306CD" w:rsidRDefault="00647118" w:rsidP="005A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8" w:rsidRPr="003306CD" w:rsidRDefault="00647118" w:rsidP="005A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8" w:rsidRPr="003306CD" w:rsidRDefault="00647118" w:rsidP="005A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8" w:rsidRPr="003306CD" w:rsidRDefault="00647118" w:rsidP="005A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8" w:rsidRPr="003306CD" w:rsidRDefault="00647118" w:rsidP="005A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47118" w:rsidRPr="009F69DD" w:rsidRDefault="00647118" w:rsidP="005A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</w:tcPr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118" w:rsidRPr="009F69DD" w:rsidRDefault="00647118" w:rsidP="005A5CB7">
            <w:pPr>
              <w:spacing w:after="0" w:line="240" w:lineRule="auto"/>
              <w:ind w:left="986" w:hanging="9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7118" w:rsidRPr="000666C0" w:rsidRDefault="001C0191" w:rsidP="00647118">
      <w:pPr>
        <w:pStyle w:val="2"/>
        <w:shd w:val="clear" w:color="auto" w:fill="auto"/>
        <w:spacing w:after="0"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71EA">
        <w:rPr>
          <w:sz w:val="28"/>
          <w:szCs w:val="28"/>
        </w:rPr>
        <w:t>предоставлении списков</w:t>
      </w:r>
    </w:p>
    <w:p w:rsidR="002371EA" w:rsidRDefault="002371EA" w:rsidP="000266D1">
      <w:pPr>
        <w:pStyle w:val="2"/>
        <w:shd w:val="clear" w:color="auto" w:fill="auto"/>
        <w:spacing w:after="0" w:line="276" w:lineRule="auto"/>
        <w:ind w:right="23"/>
        <w:rPr>
          <w:sz w:val="28"/>
          <w:szCs w:val="28"/>
        </w:rPr>
      </w:pPr>
    </w:p>
    <w:p w:rsidR="000266D1" w:rsidRDefault="000266D1" w:rsidP="000266D1">
      <w:pPr>
        <w:pStyle w:val="2"/>
        <w:shd w:val="clear" w:color="auto" w:fill="auto"/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2371EA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0266D1" w:rsidRPr="000666C0" w:rsidRDefault="000266D1" w:rsidP="000266D1">
      <w:pPr>
        <w:pStyle w:val="2"/>
        <w:shd w:val="clear" w:color="auto" w:fill="auto"/>
        <w:spacing w:after="0" w:line="276" w:lineRule="auto"/>
        <w:ind w:right="23"/>
        <w:rPr>
          <w:sz w:val="28"/>
          <w:szCs w:val="28"/>
        </w:rPr>
      </w:pPr>
    </w:p>
    <w:p w:rsidR="00E169BC" w:rsidRDefault="00647118" w:rsidP="002371EA">
      <w:pPr>
        <w:pStyle w:val="2"/>
        <w:spacing w:after="0" w:line="240" w:lineRule="auto"/>
        <w:jc w:val="both"/>
        <w:rPr>
          <w:sz w:val="28"/>
          <w:szCs w:val="28"/>
        </w:rPr>
      </w:pPr>
      <w:r w:rsidRPr="000666C0">
        <w:rPr>
          <w:sz w:val="28"/>
          <w:szCs w:val="28"/>
        </w:rPr>
        <w:tab/>
      </w:r>
      <w:r w:rsidR="002371EA">
        <w:rPr>
          <w:sz w:val="28"/>
          <w:szCs w:val="28"/>
        </w:rPr>
        <w:t>У</w:t>
      </w:r>
      <w:r w:rsidRPr="000666C0">
        <w:rPr>
          <w:sz w:val="28"/>
          <w:szCs w:val="28"/>
        </w:rPr>
        <w:t>правление образования</w:t>
      </w:r>
      <w:r w:rsidR="000666C0" w:rsidRPr="000666C0">
        <w:rPr>
          <w:sz w:val="28"/>
          <w:szCs w:val="28"/>
        </w:rPr>
        <w:t xml:space="preserve"> администрации муниципального об</w:t>
      </w:r>
      <w:r w:rsidR="00B97B21">
        <w:rPr>
          <w:sz w:val="28"/>
          <w:szCs w:val="28"/>
        </w:rPr>
        <w:t xml:space="preserve">разования Красноармейский район </w:t>
      </w:r>
      <w:r w:rsidR="002371EA">
        <w:rPr>
          <w:sz w:val="28"/>
          <w:szCs w:val="28"/>
        </w:rPr>
        <w:t xml:space="preserve">просит </w:t>
      </w:r>
      <w:r w:rsidR="00E169BC">
        <w:rPr>
          <w:sz w:val="28"/>
          <w:szCs w:val="28"/>
        </w:rPr>
        <w:t xml:space="preserve">организовать с учащимися и с родителями инструктажи </w:t>
      </w:r>
      <w:proofErr w:type="gramStart"/>
      <w:r w:rsidR="00E169BC">
        <w:rPr>
          <w:sz w:val="28"/>
          <w:szCs w:val="28"/>
        </w:rPr>
        <w:t>об</w:t>
      </w:r>
      <w:proofErr w:type="gramEnd"/>
      <w:r w:rsidR="00E169BC">
        <w:rPr>
          <w:sz w:val="28"/>
          <w:szCs w:val="28"/>
        </w:rPr>
        <w:t xml:space="preserve"> правилах оказания первой помощи при обморожении, опасности повышенного травматизма в зимний период времени, купания в проруби, выхода на лед, использования ледовых переправ и пользования необорудованных мест для проведения игр на льду.</w:t>
      </w:r>
    </w:p>
    <w:p w:rsidR="00E169BC" w:rsidRDefault="00E169BC" w:rsidP="00E16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Направляем в Ваш адрес листовки и памятки о безопасности в зимний период для информирования и организации соответствующей работы.</w:t>
      </w:r>
    </w:p>
    <w:p w:rsidR="00E169BC" w:rsidRDefault="00E169BC" w:rsidP="00E169B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BC" w:rsidRPr="005315A6" w:rsidRDefault="00E169BC" w:rsidP="00E169BC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9BC" w:rsidRDefault="00E169BC" w:rsidP="00E169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виде.</w:t>
      </w:r>
    </w:p>
    <w:p w:rsidR="00E169BC" w:rsidRDefault="00E169BC" w:rsidP="00D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EA" w:rsidRDefault="002371EA" w:rsidP="00D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53" w:rsidRPr="000666C0" w:rsidRDefault="00D31D53" w:rsidP="00D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D31D53" w:rsidRPr="000666C0" w:rsidRDefault="00D31D53" w:rsidP="00D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6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Колесник</w:t>
      </w:r>
    </w:p>
    <w:p w:rsidR="00D31D53" w:rsidRDefault="00D31D53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71EA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6D1" w:rsidRDefault="002371EA" w:rsidP="00384E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Исп.: </w:t>
      </w:r>
      <w:r w:rsidR="000266D1">
        <w:rPr>
          <w:rFonts w:ascii="Times New Roman" w:eastAsia="Times New Roman" w:hAnsi="Times New Roman" w:cs="Times New Roman"/>
          <w:lang w:eastAsia="ru-RU"/>
        </w:rPr>
        <w:t>Приймак Александр Сергеевич</w:t>
      </w:r>
    </w:p>
    <w:p w:rsidR="000666C0" w:rsidRDefault="00647118" w:rsidP="00066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E">
        <w:rPr>
          <w:rFonts w:ascii="Times New Roman" w:eastAsia="Times New Roman" w:hAnsi="Times New Roman" w:cs="Times New Roman"/>
          <w:sz w:val="24"/>
          <w:szCs w:val="24"/>
          <w:lang w:eastAsia="ru-RU"/>
        </w:rPr>
        <w:t>+ 7 (86165) 3-24-94</w:t>
      </w:r>
    </w:p>
    <w:sectPr w:rsidR="000666C0" w:rsidSect="001C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118"/>
    <w:rsid w:val="000266D1"/>
    <w:rsid w:val="000666C0"/>
    <w:rsid w:val="000850E1"/>
    <w:rsid w:val="000D6764"/>
    <w:rsid w:val="00196E6D"/>
    <w:rsid w:val="001C0191"/>
    <w:rsid w:val="001C7209"/>
    <w:rsid w:val="002019A7"/>
    <w:rsid w:val="002371EA"/>
    <w:rsid w:val="0027081C"/>
    <w:rsid w:val="0029034D"/>
    <w:rsid w:val="002A513F"/>
    <w:rsid w:val="00384E78"/>
    <w:rsid w:val="003B0C30"/>
    <w:rsid w:val="003D370B"/>
    <w:rsid w:val="00424198"/>
    <w:rsid w:val="004318E0"/>
    <w:rsid w:val="0048085C"/>
    <w:rsid w:val="00490074"/>
    <w:rsid w:val="004A46D6"/>
    <w:rsid w:val="005227F7"/>
    <w:rsid w:val="00584713"/>
    <w:rsid w:val="005E3B2F"/>
    <w:rsid w:val="006360F4"/>
    <w:rsid w:val="00645932"/>
    <w:rsid w:val="00647118"/>
    <w:rsid w:val="0067568B"/>
    <w:rsid w:val="006E701A"/>
    <w:rsid w:val="0077592F"/>
    <w:rsid w:val="007C0387"/>
    <w:rsid w:val="009021AB"/>
    <w:rsid w:val="0090516A"/>
    <w:rsid w:val="00A62FA8"/>
    <w:rsid w:val="00AE0E75"/>
    <w:rsid w:val="00AF7994"/>
    <w:rsid w:val="00B97B21"/>
    <w:rsid w:val="00C94927"/>
    <w:rsid w:val="00D31D53"/>
    <w:rsid w:val="00D92662"/>
    <w:rsid w:val="00E169BC"/>
    <w:rsid w:val="00E547CB"/>
    <w:rsid w:val="00E8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8"/>
  </w:style>
  <w:style w:type="paragraph" w:styleId="1">
    <w:name w:val="heading 1"/>
    <w:basedOn w:val="a"/>
    <w:next w:val="a"/>
    <w:link w:val="10"/>
    <w:qFormat/>
    <w:rsid w:val="006471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47118"/>
    <w:rPr>
      <w:color w:val="0000FF"/>
      <w:u w:val="single"/>
    </w:rPr>
  </w:style>
  <w:style w:type="table" w:styleId="a4">
    <w:name w:val="Table Grid"/>
    <w:basedOn w:val="a1"/>
    <w:uiPriority w:val="59"/>
    <w:rsid w:val="0064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47118"/>
    <w:pPr>
      <w:widowControl w:val="0"/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1">
    <w:name w:val="Основной текст1"/>
    <w:basedOn w:val="a"/>
    <w:rsid w:val="00647118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1"/>
    <w:rsid w:val="0064711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7118"/>
    <w:pPr>
      <w:widowControl w:val="0"/>
      <w:shd w:val="clear" w:color="auto" w:fill="FFFFFF"/>
      <w:spacing w:before="60" w:after="0" w:line="254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4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@krsrm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2022-12-07T10:45:00Z</cp:lastPrinted>
  <dcterms:created xsi:type="dcterms:W3CDTF">2023-01-14T09:27:00Z</dcterms:created>
  <dcterms:modified xsi:type="dcterms:W3CDTF">2023-01-14T09:27:00Z</dcterms:modified>
</cp:coreProperties>
</file>